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61D8" w14:textId="7E0CD189" w:rsidR="007E4342" w:rsidRPr="000B0B7F" w:rsidRDefault="007E4342" w:rsidP="0005026D">
      <w:pPr>
        <w:spacing w:after="0" w:line="240" w:lineRule="auto"/>
        <w:ind w:left="949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0068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B0B7F" w:rsidRPr="000B0B7F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66760CC5" w14:textId="77777777" w:rsidR="0005026D" w:rsidRPr="004C0F3C" w:rsidRDefault="0005026D" w:rsidP="0005026D">
      <w:pPr>
        <w:spacing w:after="0" w:line="240" w:lineRule="auto"/>
        <w:ind w:left="10206"/>
        <w:rPr>
          <w:rFonts w:ascii="Times New Roman" w:hAnsi="Times New Roman"/>
          <w:b/>
          <w:sz w:val="28"/>
          <w:szCs w:val="28"/>
        </w:rPr>
      </w:pPr>
      <w:r w:rsidRPr="0018465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BE094E">
        <w:rPr>
          <w:rFonts w:ascii="Times New Roman" w:hAnsi="Times New Roman"/>
          <w:bCs/>
          <w:sz w:val="28"/>
          <w:szCs w:val="28"/>
        </w:rPr>
        <w:t>здійснення заходів на погашення заборгованості</w:t>
      </w:r>
      <w:r w:rsidRPr="00BE094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BE094E">
        <w:rPr>
          <w:rFonts w:ascii="Times New Roman" w:hAnsi="Times New Roman"/>
          <w:bCs/>
          <w:sz w:val="28"/>
          <w:szCs w:val="28"/>
        </w:rPr>
        <w:t xml:space="preserve">за збереження, переробку та відвантаження зерна, закупленого </w:t>
      </w:r>
      <w:r w:rsidRPr="00BE094E">
        <w:rPr>
          <w:rFonts w:ascii="Times New Roman" w:hAnsi="Times New Roman"/>
          <w:bCs/>
          <w:color w:val="111111"/>
          <w:sz w:val="28"/>
          <w:szCs w:val="28"/>
          <w:shd w:val="clear" w:color="auto" w:fill="FFFFFF"/>
        </w:rPr>
        <w:t>для задоволення нагальних потреб функціонування держави в умовах воєнного стану</w:t>
      </w:r>
    </w:p>
    <w:p w14:paraId="10BB1E24" w14:textId="77777777" w:rsidR="007E4342" w:rsidRPr="00D0068E" w:rsidRDefault="007E4342" w:rsidP="00D0068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14:paraId="02D9D02D" w14:textId="54ADE111" w:rsidR="007E4342" w:rsidRPr="00D0068E" w:rsidRDefault="007E4342" w:rsidP="00D1543B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D0068E">
        <w:rPr>
          <w:rFonts w:ascii="Times New Roman" w:hAnsi="Times New Roman" w:cs="Times New Roman"/>
          <w:sz w:val="28"/>
          <w:szCs w:val="28"/>
        </w:rPr>
        <w:t>(розділ</w:t>
      </w:r>
      <w:r w:rsidR="00D1543B">
        <w:rPr>
          <w:rFonts w:ascii="Times New Roman" w:hAnsi="Times New Roman" w:cs="Times New Roman"/>
          <w:sz w:val="28"/>
          <w:szCs w:val="28"/>
        </w:rPr>
        <w:t xml:space="preserve"> </w:t>
      </w:r>
      <w:r w:rsidR="00D154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068E">
        <w:rPr>
          <w:rFonts w:ascii="Times New Roman" w:hAnsi="Times New Roman" w:cs="Times New Roman"/>
          <w:sz w:val="28"/>
          <w:szCs w:val="28"/>
        </w:rPr>
        <w:t>)</w:t>
      </w:r>
    </w:p>
    <w:p w14:paraId="6FC7362A" w14:textId="77777777" w:rsidR="007E4342" w:rsidRPr="00CE4813" w:rsidRDefault="007E4342" w:rsidP="007E4342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14:paraId="0BB84721" w14:textId="2E88C7AA" w:rsidR="007E4342" w:rsidRPr="00D1543B" w:rsidRDefault="00A962E2" w:rsidP="00A962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43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Показники результативності </w:t>
      </w:r>
      <w:r w:rsidR="0005026D" w:rsidRPr="00D1543B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</w:p>
    <w:p w14:paraId="37AE5D7D" w14:textId="77777777" w:rsidR="00C70E8A" w:rsidRPr="00CE4813" w:rsidRDefault="00C70E8A" w:rsidP="007E4342">
      <w:pPr>
        <w:spacing w:after="0" w:line="240" w:lineRule="auto"/>
        <w:rPr>
          <w:sz w:val="24"/>
          <w:szCs w:val="24"/>
        </w:rPr>
      </w:pPr>
    </w:p>
    <w:tbl>
      <w:tblPr>
        <w:tblW w:w="15567" w:type="dxa"/>
        <w:tblLook w:val="04A0" w:firstRow="1" w:lastRow="0" w:firstColumn="1" w:lastColumn="0" w:noHBand="0" w:noVBand="1"/>
      </w:tblPr>
      <w:tblGrid>
        <w:gridCol w:w="563"/>
        <w:gridCol w:w="1879"/>
        <w:gridCol w:w="5066"/>
        <w:gridCol w:w="1318"/>
        <w:gridCol w:w="1427"/>
        <w:gridCol w:w="4214"/>
        <w:gridCol w:w="1100"/>
      </w:tblGrid>
      <w:tr w:rsidR="00A962E2" w:rsidRPr="00D0068E" w14:paraId="457B0F1A" w14:textId="77777777" w:rsidTr="00A962E2">
        <w:trPr>
          <w:trHeight w:val="31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F8DC" w14:textId="6F70CE5B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№ з/п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F88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завдання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F609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Найменування показників виконання завдань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A71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Одинця виміру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C5B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Вихідні дані на початок дії Програми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5796" w14:textId="77777777" w:rsidR="00A962E2" w:rsidRPr="00D0068E" w:rsidRDefault="00A962E2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Значення показника, у тому числі за роками</w:t>
            </w:r>
          </w:p>
        </w:tc>
      </w:tr>
      <w:tr w:rsidR="00647403" w:rsidRPr="00D0068E" w14:paraId="0C34D851" w14:textId="77777777" w:rsidTr="00A3637D">
        <w:trPr>
          <w:trHeight w:val="6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2AB8" w14:textId="77777777" w:rsidR="00647403" w:rsidRPr="00D0068E" w:rsidRDefault="00647403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9942" w14:textId="77777777" w:rsidR="00647403" w:rsidRPr="00D0068E" w:rsidRDefault="00647403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263B" w14:textId="77777777" w:rsidR="00647403" w:rsidRPr="00D0068E" w:rsidRDefault="00647403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A8C" w14:textId="77777777" w:rsidR="00647403" w:rsidRPr="00D0068E" w:rsidRDefault="00647403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C31B" w14:textId="77777777" w:rsidR="00647403" w:rsidRPr="00D0068E" w:rsidRDefault="00647403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A20" w14:textId="03ABDCDF" w:rsidR="00647403" w:rsidRPr="00D0068E" w:rsidRDefault="00647403" w:rsidP="004B14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рік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D136" w14:textId="77777777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Всього</w:t>
            </w:r>
          </w:p>
        </w:tc>
      </w:tr>
      <w:tr w:rsidR="00647403" w:rsidRPr="00D0068E" w14:paraId="6E1BCD51" w14:textId="77777777" w:rsidTr="00272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tblHeader/>
        </w:trPr>
        <w:tc>
          <w:tcPr>
            <w:tcW w:w="563" w:type="dxa"/>
            <w:shd w:val="clear" w:color="auto" w:fill="auto"/>
            <w:vAlign w:val="center"/>
            <w:hideMark/>
          </w:tcPr>
          <w:p w14:paraId="625B4AC7" w14:textId="77777777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14:paraId="6350ACB3" w14:textId="77777777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8FE4B43" w14:textId="77777777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3E9A02F6" w14:textId="77777777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14:paraId="357064FE" w14:textId="77777777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4214" w:type="dxa"/>
            <w:shd w:val="clear" w:color="auto" w:fill="auto"/>
            <w:vAlign w:val="center"/>
            <w:hideMark/>
          </w:tcPr>
          <w:p w14:paraId="7F63ECD1" w14:textId="6D14F05F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7811552" w14:textId="3B108D52" w:rsidR="00647403" w:rsidRPr="00F759CB" w:rsidRDefault="00F759CB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uk-UA"/>
                <w14:ligatures w14:val="none"/>
              </w:rPr>
              <w:t>7</w:t>
            </w:r>
          </w:p>
        </w:tc>
      </w:tr>
      <w:tr w:rsidR="00647403" w:rsidRPr="00D0068E" w14:paraId="76DB935F" w14:textId="77777777" w:rsidTr="0064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3BA09729" w14:textId="77777777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879" w:type="dxa"/>
            <w:vMerge w:val="restart"/>
            <w:shd w:val="clear" w:color="auto" w:fill="auto"/>
            <w:vAlign w:val="center"/>
            <w:hideMark/>
          </w:tcPr>
          <w:p w14:paraId="1AD3C7C1" w14:textId="43A657A2" w:rsidR="00647403" w:rsidRPr="00D0068E" w:rsidRDefault="00C51EAA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Погашення заборгованості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9A2F202" w14:textId="5F7CB3D2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затрат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>обсяг погашеної заборгованості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B2B07BA" w14:textId="77777777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CD42B9D" w14:textId="4E0B748D" w:rsidR="00647403" w:rsidRPr="00D0068E" w:rsidRDefault="00C51EAA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08CFF049" w14:textId="69BC83C6" w:rsidR="00647403" w:rsidRPr="00D0068E" w:rsidRDefault="00C51EAA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D154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632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2C41E42E" w14:textId="0018240A" w:rsidR="00647403" w:rsidRPr="00D0068E" w:rsidRDefault="00C51EAA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 w:rsidR="00D154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632</w:t>
            </w:r>
          </w:p>
        </w:tc>
      </w:tr>
      <w:tr w:rsidR="00647403" w:rsidRPr="00D0068E" w14:paraId="6F6514DB" w14:textId="77777777" w:rsidTr="0064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5D668789" w14:textId="77777777" w:rsidR="00647403" w:rsidRPr="00D0068E" w:rsidRDefault="00647403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416A72E7" w14:textId="77777777" w:rsidR="00647403" w:rsidRPr="00D0068E" w:rsidRDefault="00647403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2BC6E37B" w14:textId="3F3AC633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продукту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 xml:space="preserve">кількість </w:t>
            </w:r>
            <w:r w:rsidR="00C51E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оплачених послуг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0811BE2D" w14:textId="77777777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од.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B98BAE" w14:textId="60D4F9B7" w:rsidR="00647403" w:rsidRPr="00D0068E" w:rsidRDefault="00C51EAA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53F7BD" w14:textId="254649CE" w:rsidR="00647403" w:rsidRPr="00D0068E" w:rsidRDefault="002644CB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0254198E" w14:textId="112BA40C" w:rsidR="00647403" w:rsidRPr="00D0068E" w:rsidRDefault="002644CB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</w:tr>
      <w:tr w:rsidR="00647403" w:rsidRPr="00D0068E" w14:paraId="341FD89C" w14:textId="77777777" w:rsidTr="0064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563" w:type="dxa"/>
            <w:vMerge/>
            <w:vAlign w:val="center"/>
            <w:hideMark/>
          </w:tcPr>
          <w:p w14:paraId="131B17BE" w14:textId="77777777" w:rsidR="00647403" w:rsidRPr="00D0068E" w:rsidRDefault="00647403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879" w:type="dxa"/>
            <w:vMerge/>
            <w:vAlign w:val="center"/>
            <w:hideMark/>
          </w:tcPr>
          <w:p w14:paraId="116A99B6" w14:textId="77777777" w:rsidR="00647403" w:rsidRPr="00D0068E" w:rsidRDefault="00647403" w:rsidP="00A96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14:paraId="41978BBF" w14:textId="5A2033D6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ефективності</w:t>
            </w: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 xml:space="preserve">середній розмір </w:t>
            </w:r>
            <w:r w:rsidR="00D154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оплаченої послуги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14:paraId="6DD8F3CD" w14:textId="77777777" w:rsidR="00647403" w:rsidRPr="00D0068E" w:rsidRDefault="00647403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0068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0E0260" w14:textId="718F8A4F" w:rsidR="00647403" w:rsidRPr="00D0068E" w:rsidRDefault="00D1543B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AAB3F6D" w14:textId="3BC352ED" w:rsidR="00647403" w:rsidRPr="00D0068E" w:rsidRDefault="004762C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526,4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6ACF42B" w14:textId="5BEA3689" w:rsidR="00647403" w:rsidRPr="00D0068E" w:rsidRDefault="004762C9" w:rsidP="00A96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526,4</w:t>
            </w:r>
          </w:p>
        </w:tc>
      </w:tr>
    </w:tbl>
    <w:p w14:paraId="0BADEE4D" w14:textId="77777777" w:rsidR="007E4342" w:rsidRPr="00CE4813" w:rsidRDefault="007E4342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FF358" w14:textId="7A617ED8" w:rsidR="007E4342" w:rsidRPr="00CE4813" w:rsidRDefault="007E4342" w:rsidP="007E4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81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57E9664" w14:textId="77777777" w:rsidR="007E4342" w:rsidRPr="00CE4813" w:rsidRDefault="007E4342" w:rsidP="007E4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4342" w:rsidRPr="00CE4813" w:rsidSect="00D0068E">
      <w:headerReference w:type="default" r:id="rId6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A827" w14:textId="77777777" w:rsidR="002C2567" w:rsidRDefault="002C2567" w:rsidP="007E4342">
      <w:pPr>
        <w:spacing w:after="0" w:line="240" w:lineRule="auto"/>
      </w:pPr>
      <w:r>
        <w:separator/>
      </w:r>
    </w:p>
  </w:endnote>
  <w:endnote w:type="continuationSeparator" w:id="0">
    <w:p w14:paraId="3CFD5A7D" w14:textId="77777777" w:rsidR="002C2567" w:rsidRDefault="002C2567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A000" w14:textId="77777777" w:rsidR="002C2567" w:rsidRDefault="002C2567" w:rsidP="007E4342">
      <w:pPr>
        <w:spacing w:after="0" w:line="240" w:lineRule="auto"/>
      </w:pPr>
      <w:r>
        <w:separator/>
      </w:r>
    </w:p>
  </w:footnote>
  <w:footnote w:type="continuationSeparator" w:id="0">
    <w:p w14:paraId="65CBEFA9" w14:textId="77777777" w:rsidR="002C2567" w:rsidRDefault="002C2567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707761"/>
      <w:docPartObj>
        <w:docPartGallery w:val="Page Numbers (Top of Page)"/>
        <w:docPartUnique/>
      </w:docPartObj>
    </w:sdtPr>
    <w:sdtContent>
      <w:p w14:paraId="6563C297" w14:textId="3F93AA35" w:rsidR="007E4342" w:rsidRDefault="007E4342" w:rsidP="007E43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68E">
          <w:rPr>
            <w:noProof/>
          </w:rPr>
          <w:t>3</w:t>
        </w:r>
        <w:r>
          <w:fldChar w:fldCharType="end"/>
        </w:r>
      </w:p>
    </w:sdtContent>
  </w:sdt>
  <w:p w14:paraId="03D9DB67" w14:textId="77777777" w:rsidR="007E4342" w:rsidRDefault="007E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5026D"/>
    <w:rsid w:val="00067AD6"/>
    <w:rsid w:val="000B0B7F"/>
    <w:rsid w:val="001169F9"/>
    <w:rsid w:val="002644CB"/>
    <w:rsid w:val="002C0267"/>
    <w:rsid w:val="002C2567"/>
    <w:rsid w:val="0033138C"/>
    <w:rsid w:val="003314BD"/>
    <w:rsid w:val="003F743D"/>
    <w:rsid w:val="00473387"/>
    <w:rsid w:val="004762C9"/>
    <w:rsid w:val="00485B35"/>
    <w:rsid w:val="004B1463"/>
    <w:rsid w:val="00582E10"/>
    <w:rsid w:val="00600527"/>
    <w:rsid w:val="00647403"/>
    <w:rsid w:val="00733A16"/>
    <w:rsid w:val="007605CD"/>
    <w:rsid w:val="007E4342"/>
    <w:rsid w:val="00971871"/>
    <w:rsid w:val="00A379DC"/>
    <w:rsid w:val="00A962E2"/>
    <w:rsid w:val="00C01F20"/>
    <w:rsid w:val="00C51EAA"/>
    <w:rsid w:val="00C6268D"/>
    <w:rsid w:val="00C70E8A"/>
    <w:rsid w:val="00CE4813"/>
    <w:rsid w:val="00D0068E"/>
    <w:rsid w:val="00D1543B"/>
    <w:rsid w:val="00D17A95"/>
    <w:rsid w:val="00DD2E27"/>
    <w:rsid w:val="00E06CBE"/>
    <w:rsid w:val="00EB2AE5"/>
    <w:rsid w:val="00F237A2"/>
    <w:rsid w:val="00F759CB"/>
    <w:rsid w:val="00F80B56"/>
    <w:rsid w:val="00FA37C3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Olena Fomenko</cp:lastModifiedBy>
  <cp:revision>23</cp:revision>
  <cp:lastPrinted>2023-10-24T06:41:00Z</cp:lastPrinted>
  <dcterms:created xsi:type="dcterms:W3CDTF">2023-10-09T08:25:00Z</dcterms:created>
  <dcterms:modified xsi:type="dcterms:W3CDTF">2023-11-08T06:54:00Z</dcterms:modified>
</cp:coreProperties>
</file>